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9A63" w14:textId="77777777" w:rsidR="000170D3" w:rsidRDefault="000170D3" w:rsidP="000170D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0"/>
      </w:tblGrid>
      <w:tr w:rsidR="000170D3" w:rsidRPr="004B1D91" w14:paraId="1647FB03" w14:textId="77777777" w:rsidTr="00DF20FB">
        <w:trPr>
          <w:trHeight w:val="1296"/>
          <w:jc w:val="center"/>
        </w:trPr>
        <w:tc>
          <w:tcPr>
            <w:tcW w:w="11016" w:type="dxa"/>
            <w:shd w:val="clear" w:color="auto" w:fill="041E44"/>
            <w:vAlign w:val="center"/>
          </w:tcPr>
          <w:p w14:paraId="31156E68" w14:textId="77777777" w:rsidR="000170D3" w:rsidRDefault="000170D3" w:rsidP="00DF20FB">
            <w:pPr>
              <w:jc w:val="center"/>
              <w:rPr>
                <w:rFonts w:ascii="Verdana" w:hAnsi="Verdana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color w:val="FFFFFF"/>
                <w:sz w:val="28"/>
                <w:szCs w:val="28"/>
              </w:rPr>
              <w:t>PROMOTION</w:t>
            </w:r>
          </w:p>
          <w:p w14:paraId="1E39463B" w14:textId="77777777" w:rsidR="000170D3" w:rsidRPr="00B974AA" w:rsidRDefault="000170D3" w:rsidP="00DF20FB">
            <w:pPr>
              <w:jc w:val="center"/>
              <w:rPr>
                <w:rFonts w:ascii="Verdana" w:hAnsi="Verdana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color w:val="FFFFFF"/>
                <w:sz w:val="28"/>
                <w:szCs w:val="28"/>
              </w:rPr>
              <w:t>Candidate’s Course Load</w:t>
            </w:r>
          </w:p>
        </w:tc>
      </w:tr>
    </w:tbl>
    <w:p w14:paraId="451C5352" w14:textId="6973D240" w:rsidR="00E91289" w:rsidRDefault="00E91289"/>
    <w:p w14:paraId="1B55D22B" w14:textId="421881C0" w:rsidR="000170D3" w:rsidRDefault="000170D3">
      <w:pPr>
        <w:rPr>
          <w:rFonts w:ascii="Arial" w:hAnsi="Arial"/>
          <w:b/>
          <w:bCs/>
          <w:color w:val="000000" w:themeColor="text1"/>
        </w:rPr>
      </w:pPr>
      <w:r w:rsidRPr="000170D3">
        <w:rPr>
          <w:rFonts w:ascii="Arial" w:hAnsi="Arial"/>
          <w:b/>
          <w:bCs/>
          <w:color w:val="000000" w:themeColor="text1"/>
        </w:rPr>
        <w:t>CANDIDATE:</w:t>
      </w:r>
    </w:p>
    <w:p w14:paraId="41368CD9" w14:textId="64C64276" w:rsidR="000170D3" w:rsidRDefault="000170D3">
      <w:pPr>
        <w:pBdr>
          <w:bottom w:val="single" w:sz="12" w:space="1" w:color="auto"/>
        </w:pBdr>
        <w:rPr>
          <w:rFonts w:ascii="Arial" w:hAnsi="Arial"/>
          <w:b/>
          <w:bCs/>
          <w:color w:val="000000" w:themeColor="text1"/>
        </w:rPr>
      </w:pPr>
    </w:p>
    <w:p w14:paraId="52FDD8E9" w14:textId="77777777" w:rsidR="000170D3" w:rsidRDefault="000170D3">
      <w:pPr>
        <w:rPr>
          <w:rFonts w:ascii="Arial" w:hAnsi="Arial"/>
          <w:b/>
          <w:bCs/>
          <w:color w:val="000000" w:themeColor="text1"/>
        </w:rPr>
      </w:pPr>
    </w:p>
    <w:p w14:paraId="1DB543BB" w14:textId="4EB746F4" w:rsidR="000170D3" w:rsidRDefault="000170D3">
      <w:pPr>
        <w:rPr>
          <w:rFonts w:ascii="Arial" w:hAnsi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 xml:space="preserve">Please enter your course load for the evaluation period. </w:t>
      </w:r>
    </w:p>
    <w:p w14:paraId="1859D339" w14:textId="4908E2C9" w:rsidR="000170D3" w:rsidRDefault="000170D3">
      <w:pPr>
        <w:rPr>
          <w:rFonts w:ascii="Arial" w:hAnsi="Arial"/>
          <w:b/>
          <w:bCs/>
          <w:color w:val="000000" w:themeColor="text1"/>
        </w:rPr>
      </w:pPr>
    </w:p>
    <w:p w14:paraId="778F064A" w14:textId="44F130B4" w:rsidR="000170D3" w:rsidRDefault="000170D3">
      <w:pPr>
        <w:rPr>
          <w:rFonts w:ascii="Arial" w:hAnsi="Arial"/>
          <w:b/>
          <w:bCs/>
          <w:color w:val="000000" w:themeColor="text1"/>
        </w:rPr>
      </w:pPr>
    </w:p>
    <w:tbl>
      <w:tblPr>
        <w:tblpPr w:leftFromText="180" w:rightFromText="180" w:vertAnchor="text" w:horzAnchor="margin" w:tblpY="-263"/>
        <w:tblOverlap w:val="never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717"/>
        <w:gridCol w:w="3060"/>
        <w:gridCol w:w="1170"/>
        <w:gridCol w:w="1980"/>
      </w:tblGrid>
      <w:tr w:rsidR="000170D3" w:rsidRPr="0034019A" w14:paraId="4EBB5605" w14:textId="77777777" w:rsidTr="00177B02">
        <w:trPr>
          <w:trHeight w:val="720"/>
        </w:trPr>
        <w:tc>
          <w:tcPr>
            <w:tcW w:w="1608" w:type="dxa"/>
          </w:tcPr>
          <w:p w14:paraId="304ACCE9" w14:textId="7B04401E" w:rsidR="000170D3" w:rsidRDefault="00DC78FC" w:rsidP="00177B02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Semester</w:t>
            </w:r>
            <w:r w:rsidR="00476D8C">
              <w:rPr>
                <w:rFonts w:ascii="Arial" w:hAnsi="Arial"/>
                <w:b/>
                <w:color w:val="000000" w:themeColor="text1"/>
              </w:rPr>
              <w:t xml:space="preserve"> / Year</w:t>
            </w:r>
          </w:p>
        </w:tc>
        <w:tc>
          <w:tcPr>
            <w:tcW w:w="1717" w:type="dxa"/>
          </w:tcPr>
          <w:p w14:paraId="54E354CE" w14:textId="73268469" w:rsidR="000170D3" w:rsidRDefault="00476D8C" w:rsidP="00177B02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Course Prefix / Number</w:t>
            </w:r>
          </w:p>
        </w:tc>
        <w:tc>
          <w:tcPr>
            <w:tcW w:w="3060" w:type="dxa"/>
          </w:tcPr>
          <w:p w14:paraId="35D3CA64" w14:textId="33CC6E04" w:rsidR="000170D3" w:rsidRDefault="00476D8C" w:rsidP="00177B02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Course Title</w:t>
            </w:r>
          </w:p>
        </w:tc>
        <w:tc>
          <w:tcPr>
            <w:tcW w:w="1170" w:type="dxa"/>
          </w:tcPr>
          <w:p w14:paraId="69E8A17B" w14:textId="5B8574B7" w:rsidR="000170D3" w:rsidRPr="0034019A" w:rsidRDefault="00476D8C" w:rsidP="00177B02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Contact Hours</w:t>
            </w:r>
          </w:p>
        </w:tc>
        <w:tc>
          <w:tcPr>
            <w:tcW w:w="1980" w:type="dxa"/>
          </w:tcPr>
          <w:p w14:paraId="3F93AAB1" w14:textId="23A1C682" w:rsidR="000170D3" w:rsidRDefault="00476D8C" w:rsidP="00177B02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>Course Coordinator</w:t>
            </w:r>
          </w:p>
          <w:p w14:paraId="64E560B1" w14:textId="372B4B2A" w:rsidR="000E6EE9" w:rsidRPr="0034019A" w:rsidRDefault="00DC78FC" w:rsidP="00177B02">
            <w:pPr>
              <w:tabs>
                <w:tab w:val="left" w:pos="1440"/>
                <w:tab w:val="left" w:pos="2160"/>
                <w:tab w:val="left" w:pos="4320"/>
                <w:tab w:val="left" w:pos="6480"/>
              </w:tabs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rFonts w:ascii="Arial" w:hAnsi="Arial"/>
                <w:b/>
                <w:color w:val="000000" w:themeColor="text1"/>
              </w:rPr>
              <w:t xml:space="preserve">(mark with </w:t>
            </w:r>
            <w:r w:rsidR="00E62339">
              <w:rPr>
                <w:rFonts w:ascii="Arial" w:hAnsi="Arial"/>
                <w:b/>
                <w:color w:val="000000" w:themeColor="text1"/>
              </w:rPr>
              <w:t>“X”)</w:t>
            </w:r>
          </w:p>
        </w:tc>
      </w:tr>
      <w:tr w:rsidR="000170D3" w:rsidRPr="0034019A" w14:paraId="669B98BB" w14:textId="77777777" w:rsidTr="00177B02">
        <w:trPr>
          <w:trHeight w:val="288"/>
        </w:trPr>
        <w:tc>
          <w:tcPr>
            <w:tcW w:w="1608" w:type="dxa"/>
          </w:tcPr>
          <w:p w14:paraId="66F6A89A" w14:textId="3996D165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22A7FEAE" w14:textId="40A3CCDA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B9638D5" w14:textId="30395614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20A3C53" w14:textId="19083998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ED1717" w14:textId="47168955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70D3" w:rsidRPr="0034019A" w14:paraId="13341E52" w14:textId="77777777" w:rsidTr="00177B02">
        <w:trPr>
          <w:trHeight w:val="288"/>
        </w:trPr>
        <w:tc>
          <w:tcPr>
            <w:tcW w:w="1608" w:type="dxa"/>
          </w:tcPr>
          <w:p w14:paraId="16DB68E6" w14:textId="77777777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7B57C7B7" w14:textId="1FAEFAE2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D52E04B" w14:textId="21E222A5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DE44199" w14:textId="7D0F418E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B220559" w14:textId="4437D4AF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70D3" w:rsidRPr="0034019A" w14:paraId="7F3EE19F" w14:textId="77777777" w:rsidTr="00177B02">
        <w:trPr>
          <w:trHeight w:val="288"/>
        </w:trPr>
        <w:tc>
          <w:tcPr>
            <w:tcW w:w="1608" w:type="dxa"/>
          </w:tcPr>
          <w:p w14:paraId="058D5E51" w14:textId="77777777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14E8C69A" w14:textId="7A540D41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0B0B5FE9" w14:textId="7195A506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EAFB960" w14:textId="7F7372E3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0A90558" w14:textId="6B7FE8A6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70D3" w:rsidRPr="0034019A" w14:paraId="134ABBE3" w14:textId="77777777" w:rsidTr="00177B02">
        <w:trPr>
          <w:trHeight w:val="288"/>
        </w:trPr>
        <w:tc>
          <w:tcPr>
            <w:tcW w:w="1608" w:type="dxa"/>
          </w:tcPr>
          <w:p w14:paraId="019CE1BB" w14:textId="77777777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462D3B2E" w14:textId="1B680BE4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EEDF36A" w14:textId="4117B951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B203888" w14:textId="4E6B216B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A94A354" w14:textId="250D2729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70D3" w:rsidRPr="0034019A" w14:paraId="6893FA74" w14:textId="77777777" w:rsidTr="00177B02">
        <w:trPr>
          <w:trHeight w:val="288"/>
        </w:trPr>
        <w:tc>
          <w:tcPr>
            <w:tcW w:w="1608" w:type="dxa"/>
          </w:tcPr>
          <w:p w14:paraId="76CD4CAA" w14:textId="77777777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64E47140" w14:textId="7A8C6360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DE35A17" w14:textId="50443CFC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FCB8960" w14:textId="09A018C8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4AD549D" w14:textId="04A4174E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70D3" w:rsidRPr="0034019A" w14:paraId="6BF28E9B" w14:textId="77777777" w:rsidTr="00177B02">
        <w:trPr>
          <w:trHeight w:val="288"/>
        </w:trPr>
        <w:tc>
          <w:tcPr>
            <w:tcW w:w="1608" w:type="dxa"/>
          </w:tcPr>
          <w:p w14:paraId="37FBAC4F" w14:textId="77777777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79B7D11F" w14:textId="3D0305A0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4CDD839" w14:textId="2AD99F0F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D8A41F4" w14:textId="76040F5A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DA69D70" w14:textId="261EC2C9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70D3" w:rsidRPr="0034019A" w14:paraId="56FFDBF5" w14:textId="77777777" w:rsidTr="00177B02">
        <w:trPr>
          <w:trHeight w:val="288"/>
        </w:trPr>
        <w:tc>
          <w:tcPr>
            <w:tcW w:w="1608" w:type="dxa"/>
          </w:tcPr>
          <w:p w14:paraId="3170F718" w14:textId="77777777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430D8357" w14:textId="4D0E1CBA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1154E0E2" w14:textId="1BDE87D4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FDAFF15" w14:textId="37ECC52B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BBB9996" w14:textId="05235C62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70D3" w:rsidRPr="0034019A" w14:paraId="268CE42F" w14:textId="77777777" w:rsidTr="00177B02">
        <w:trPr>
          <w:trHeight w:val="288"/>
        </w:trPr>
        <w:tc>
          <w:tcPr>
            <w:tcW w:w="1608" w:type="dxa"/>
          </w:tcPr>
          <w:p w14:paraId="6017CF83" w14:textId="77777777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29F9FD06" w14:textId="55C4204B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C7D2B12" w14:textId="78748AB3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77E27F9" w14:textId="004404EA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77675AA" w14:textId="389BDA64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70D3" w:rsidRPr="0034019A" w14:paraId="3CA93B51" w14:textId="77777777" w:rsidTr="00177B02">
        <w:trPr>
          <w:trHeight w:val="288"/>
        </w:trPr>
        <w:tc>
          <w:tcPr>
            <w:tcW w:w="1608" w:type="dxa"/>
          </w:tcPr>
          <w:p w14:paraId="3FB36381" w14:textId="77777777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3FC58BB3" w14:textId="0C80AE82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C217631" w14:textId="766C9CBA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9B61531" w14:textId="78EA35DE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5F17F31" w14:textId="4E161069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170D3" w:rsidRPr="0034019A" w14:paraId="54EFD80E" w14:textId="77777777" w:rsidTr="00177B02">
        <w:trPr>
          <w:trHeight w:val="288"/>
        </w:trPr>
        <w:tc>
          <w:tcPr>
            <w:tcW w:w="1608" w:type="dxa"/>
          </w:tcPr>
          <w:p w14:paraId="0CECE3F4" w14:textId="77777777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17" w:type="dxa"/>
          </w:tcPr>
          <w:p w14:paraId="7899CF2F" w14:textId="5FFD2121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</w:tcPr>
          <w:p w14:paraId="7427E3A1" w14:textId="188D1CE2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74765A0" w14:textId="3AC0090C" w:rsidR="000170D3" w:rsidRPr="00177B02" w:rsidRDefault="000170D3" w:rsidP="00DF20FB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4BB6A74" w14:textId="3F805D11" w:rsidR="000170D3" w:rsidRPr="00177B02" w:rsidRDefault="000170D3" w:rsidP="002A090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3E651EA" w14:textId="742B7C08" w:rsidR="000170D3" w:rsidRDefault="000170D3" w:rsidP="000170D3">
      <w:pPr>
        <w:pBdr>
          <w:bottom w:val="single" w:sz="12" w:space="1" w:color="auto"/>
        </w:pBdr>
        <w:rPr>
          <w:rFonts w:ascii="Arial" w:hAnsi="Arial"/>
          <w:color w:val="000000" w:themeColor="text1"/>
        </w:rPr>
      </w:pPr>
    </w:p>
    <w:p w14:paraId="6C6DC948" w14:textId="1FD47F72" w:rsidR="000170D3" w:rsidRDefault="000170D3">
      <w:pPr>
        <w:rPr>
          <w:rFonts w:ascii="Arial" w:hAnsi="Arial"/>
          <w:b/>
          <w:bCs/>
          <w:color w:val="000000" w:themeColor="text1"/>
        </w:rPr>
      </w:pPr>
    </w:p>
    <w:p w14:paraId="3CC98C7B" w14:textId="1B1F2D38" w:rsidR="000170D3" w:rsidRDefault="000170D3">
      <w:pPr>
        <w:rPr>
          <w:rFonts w:ascii="Arial" w:hAnsi="Arial"/>
          <w:b/>
          <w:bCs/>
          <w:color w:val="000000" w:themeColor="text1"/>
        </w:rPr>
      </w:pPr>
    </w:p>
    <w:p w14:paraId="16166B5A" w14:textId="77777777" w:rsidR="000170D3" w:rsidRPr="000170D3" w:rsidRDefault="000170D3">
      <w:pPr>
        <w:rPr>
          <w:b/>
          <w:bCs/>
        </w:rPr>
      </w:pPr>
    </w:p>
    <w:sectPr w:rsidR="000170D3" w:rsidRPr="000170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D649" w14:textId="77777777" w:rsidR="00EE2C23" w:rsidRDefault="00EE2C23" w:rsidP="000170D3">
      <w:r>
        <w:separator/>
      </w:r>
    </w:p>
  </w:endnote>
  <w:endnote w:type="continuationSeparator" w:id="0">
    <w:p w14:paraId="0DCC201F" w14:textId="77777777" w:rsidR="00EE2C23" w:rsidRDefault="00EE2C23" w:rsidP="0001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33F3" w14:textId="77777777" w:rsidR="00EE2C23" w:rsidRDefault="00EE2C23" w:rsidP="000170D3">
      <w:r>
        <w:separator/>
      </w:r>
    </w:p>
  </w:footnote>
  <w:footnote w:type="continuationSeparator" w:id="0">
    <w:p w14:paraId="0325FCC8" w14:textId="77777777" w:rsidR="00EE2C23" w:rsidRDefault="00EE2C23" w:rsidP="0001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488F" w14:textId="64AE714C" w:rsidR="000170D3" w:rsidRDefault="000170D3" w:rsidP="000170D3">
    <w:pPr>
      <w:pStyle w:val="Header"/>
      <w:jc w:val="center"/>
    </w:pPr>
    <w:r w:rsidRPr="006A0742">
      <w:rPr>
        <w:noProof/>
      </w:rPr>
      <w:drawing>
        <wp:inline distT="0" distB="0" distL="0" distR="0" wp14:anchorId="5DD43857" wp14:editId="2F40D169">
          <wp:extent cx="4162425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A0AEC" w14:textId="77777777" w:rsidR="000170D3" w:rsidRDefault="000170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D3"/>
    <w:rsid w:val="000170D3"/>
    <w:rsid w:val="000E6EE9"/>
    <w:rsid w:val="00177B02"/>
    <w:rsid w:val="002A090F"/>
    <w:rsid w:val="00465ED0"/>
    <w:rsid w:val="00476D8C"/>
    <w:rsid w:val="00722660"/>
    <w:rsid w:val="007D2A7C"/>
    <w:rsid w:val="007E4D04"/>
    <w:rsid w:val="00975CBB"/>
    <w:rsid w:val="00A63DC3"/>
    <w:rsid w:val="00AE4D12"/>
    <w:rsid w:val="00DC78FC"/>
    <w:rsid w:val="00E62339"/>
    <w:rsid w:val="00E91289"/>
    <w:rsid w:val="00E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B2F1"/>
  <w15:chartTrackingRefBased/>
  <w15:docId w15:val="{1B7C93CB-BCDE-4DAE-8D60-CCF8B93B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D3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0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70D3"/>
  </w:style>
  <w:style w:type="paragraph" w:styleId="Footer">
    <w:name w:val="footer"/>
    <w:basedOn w:val="Normal"/>
    <w:link w:val="FooterChar"/>
    <w:uiPriority w:val="99"/>
    <w:unhideWhenUsed/>
    <w:rsid w:val="000170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70D3"/>
  </w:style>
  <w:style w:type="character" w:styleId="Hyperlink">
    <w:name w:val="Hyperlink"/>
    <w:basedOn w:val="DefaultParagraphFont"/>
    <w:uiPriority w:val="99"/>
    <w:unhideWhenUsed/>
    <w:rsid w:val="00017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235</Characters>
  <Application>Microsoft Office Word</Application>
  <DocSecurity>0</DocSecurity>
  <Lines>1</Lines>
  <Paragraphs>1</Paragraphs>
  <ScaleCrop>false</ScaleCrop>
  <Company>ETSU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Sergiadis, Ashley</dc:creator>
  <cp:keywords/>
  <dc:description/>
  <cp:lastModifiedBy>Lugo, Ralph</cp:lastModifiedBy>
  <cp:revision>10</cp:revision>
  <dcterms:created xsi:type="dcterms:W3CDTF">2024-05-07T13:18:00Z</dcterms:created>
  <dcterms:modified xsi:type="dcterms:W3CDTF">2024-05-07T14:27:00Z</dcterms:modified>
</cp:coreProperties>
</file>